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default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eastAsia="zh-CN"/>
        </w:rPr>
        <w:t>各级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高企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eastAsia="zh-CN"/>
        </w:rPr>
        <w:t>业务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咨询电话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88"/>
        <w:gridCol w:w="1483"/>
        <w:gridCol w:w="2383"/>
        <w:gridCol w:w="5461"/>
        <w:tblGridChange w:id="0">
          <w:tblGrid>
            <w:gridCol w:w="959"/>
            <w:gridCol w:w="3888"/>
            <w:gridCol w:w="1483"/>
            <w:gridCol w:w="2383"/>
            <w:gridCol w:w="5461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tblHeader/>
        </w:trPr>
        <w:tc>
          <w:tcPr>
            <w:tcW w:w="95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序号</w:t>
            </w:r>
          </w:p>
        </w:tc>
        <w:tc>
          <w:tcPr>
            <w:tcW w:w="388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单位名称</w:t>
            </w:r>
          </w:p>
        </w:tc>
        <w:tc>
          <w:tcPr>
            <w:tcW w:w="148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联系人</w:t>
            </w:r>
          </w:p>
        </w:tc>
        <w:tc>
          <w:tcPr>
            <w:tcW w:w="238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咨询电话</w:t>
            </w:r>
          </w:p>
        </w:tc>
        <w:tc>
          <w:tcPr>
            <w:tcW w:w="546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办公地址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888" w:type="dxa"/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省高企业务咨询电话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pStyle w:val="5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>
            <w:pPr>
              <w:pStyle w:val="5"/>
              <w:spacing w:before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87686609</w:t>
            </w:r>
          </w:p>
          <w:p>
            <w:pPr>
              <w:pStyle w:val="5"/>
              <w:spacing w:before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83163873</w:t>
            </w:r>
          </w:p>
        </w:tc>
        <w:tc>
          <w:tcPr>
            <w:tcW w:w="5461" w:type="dxa"/>
            <w:shd w:val="clear" w:color="auto" w:fill="auto"/>
            <w:vAlign w:val="center"/>
          </w:tcPr>
          <w:p>
            <w:pPr>
              <w:pStyle w:val="5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pStyle w:val="5"/>
              <w:spacing w:before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888" w:type="dxa"/>
            <w:shd w:val="clear" w:color="auto" w:fill="auto"/>
            <w:vAlign w:val="center"/>
          </w:tcPr>
          <w:p>
            <w:pPr>
              <w:pStyle w:val="5"/>
              <w:spacing w:before="0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省阳光政务平台技术支持电话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pStyle w:val="5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>
            <w:pPr>
              <w:pStyle w:val="5"/>
              <w:spacing w:before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83163338</w:t>
            </w:r>
          </w:p>
        </w:tc>
        <w:tc>
          <w:tcPr>
            <w:tcW w:w="5461" w:type="dxa"/>
            <w:shd w:val="clear" w:color="auto" w:fill="auto"/>
            <w:vAlign w:val="center"/>
          </w:tcPr>
          <w:p>
            <w:pPr>
              <w:pStyle w:val="5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888" w:type="dxa"/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广州市科学技术局（市受理窗口）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钟雨菲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宋嘉良</w:t>
            </w:r>
          </w:p>
        </w:tc>
        <w:tc>
          <w:tcPr>
            <w:tcW w:w="2383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80929493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89443692</w:t>
            </w:r>
          </w:p>
        </w:tc>
        <w:tc>
          <w:tcPr>
            <w:tcW w:w="5461" w:type="dxa"/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天河区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天河北路886号6楼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888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越秀区科技工业和信息化局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pStyle w:val="5"/>
              <w:tabs>
                <w:tab w:val="left" w:pos="973"/>
              </w:tabs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琼</w:t>
            </w:r>
          </w:p>
        </w:tc>
        <w:tc>
          <w:tcPr>
            <w:tcW w:w="2383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37631882</w:t>
            </w:r>
          </w:p>
        </w:tc>
        <w:tc>
          <w:tcPr>
            <w:tcW w:w="5461" w:type="dxa"/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越秀区先烈中路83号凯城华庭7楼企业管理科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888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海珠区科技工业商务和信息化局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吴霆宇</w:t>
            </w:r>
          </w:p>
        </w:tc>
        <w:tc>
          <w:tcPr>
            <w:tcW w:w="2383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89088603</w:t>
            </w:r>
          </w:p>
        </w:tc>
        <w:tc>
          <w:tcPr>
            <w:tcW w:w="5461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海珠区泰沙路555号602办公室（科创科）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888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荔湾区科技工业和信息化局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黄  希</w:t>
            </w:r>
          </w:p>
        </w:tc>
        <w:tc>
          <w:tcPr>
            <w:tcW w:w="2383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81491476</w:t>
            </w:r>
          </w:p>
          <w:p>
            <w:pPr>
              <w:pStyle w:val="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81501830</w:t>
            </w:r>
          </w:p>
        </w:tc>
        <w:tc>
          <w:tcPr>
            <w:tcW w:w="5461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荔湾区东漖南路东漖南村638号5楼507室民营经济和中小企业科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888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天河区科技工业和信息化局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睿</w:t>
            </w:r>
          </w:p>
          <w:p>
            <w:pPr>
              <w:pStyle w:val="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李婉玲</w:t>
            </w:r>
          </w:p>
        </w:tc>
        <w:tc>
          <w:tcPr>
            <w:tcW w:w="2383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38622896</w:t>
            </w:r>
          </w:p>
          <w:p>
            <w:pPr>
              <w:pStyle w:val="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38622895</w:t>
            </w:r>
          </w:p>
        </w:tc>
        <w:tc>
          <w:tcPr>
            <w:tcW w:w="5461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天河区员村天府路1号2号楼1109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888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白云区科技工业商务和信息化局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源</w:t>
            </w:r>
          </w:p>
          <w:p>
            <w:pPr>
              <w:pStyle w:val="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zh-CN" w:eastAsia="zh-CN"/>
              </w:rPr>
              <w:t>周翠玉</w:t>
            </w:r>
          </w:p>
        </w:tc>
        <w:tc>
          <w:tcPr>
            <w:tcW w:w="2383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80736025</w:t>
            </w:r>
          </w:p>
          <w:p>
            <w:pPr>
              <w:pStyle w:val="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zh-CN" w:eastAsia="zh-CN"/>
              </w:rPr>
              <w:t>80736059</w:t>
            </w:r>
          </w:p>
        </w:tc>
        <w:tc>
          <w:tcPr>
            <w:tcW w:w="5461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白云区黄石东路323号白云交通大楼9楼905室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3888" w:type="dxa"/>
            <w:shd w:val="clear" w:color="auto" w:fill="auto"/>
            <w:vAlign w:val="center"/>
          </w:tcPr>
          <w:p>
            <w:pPr>
              <w:pStyle w:val="5"/>
              <w:spacing w:before="0" w:line="242" w:lineRule="auto"/>
              <w:ind w:left="0" w:leftChars="0" w:right="4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黄埔区科学技术局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姚  毅</w:t>
            </w:r>
          </w:p>
        </w:tc>
        <w:tc>
          <w:tcPr>
            <w:tcW w:w="2383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82111942</w:t>
            </w:r>
          </w:p>
        </w:tc>
        <w:tc>
          <w:tcPr>
            <w:tcW w:w="5461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黄埔区香雪三路1号E栋241室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3888" w:type="dxa"/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花都区科技工业和信息化局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pStyle w:val="5"/>
              <w:tabs>
                <w:tab w:val="left" w:pos="486"/>
              </w:tabs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姚秋桢</w:t>
            </w:r>
          </w:p>
          <w:p>
            <w:pPr>
              <w:pStyle w:val="5"/>
              <w:tabs>
                <w:tab w:val="left" w:pos="486"/>
              </w:tabs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罗  云</w:t>
            </w:r>
          </w:p>
        </w:tc>
        <w:tc>
          <w:tcPr>
            <w:tcW w:w="2383" w:type="dxa"/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36998932</w:t>
            </w:r>
          </w:p>
        </w:tc>
        <w:tc>
          <w:tcPr>
            <w:tcW w:w="5461" w:type="dxa"/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花都区天贵路67号7楼701室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3888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番禺区科技工业商务和信息化局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梁少敏</w:t>
            </w:r>
          </w:p>
        </w:tc>
        <w:tc>
          <w:tcPr>
            <w:tcW w:w="2383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84822702</w:t>
            </w:r>
          </w:p>
          <w:p>
            <w:pPr>
              <w:pStyle w:val="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84888748</w:t>
            </w:r>
          </w:p>
        </w:tc>
        <w:tc>
          <w:tcPr>
            <w:tcW w:w="5461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番禺区市桥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街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清河东路口岸大街11号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410室科技发展科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3888" w:type="dxa"/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南沙区科学技术局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许晓山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陈勃东</w:t>
            </w:r>
          </w:p>
        </w:tc>
        <w:tc>
          <w:tcPr>
            <w:tcW w:w="2383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39910438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39053509</w:t>
            </w:r>
          </w:p>
        </w:tc>
        <w:tc>
          <w:tcPr>
            <w:tcW w:w="5461" w:type="dxa"/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南沙区凤凰大道1号D栋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楼南沙区科技局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3888" w:type="dxa"/>
            <w:shd w:val="clear" w:color="auto" w:fill="auto"/>
            <w:vAlign w:val="center"/>
          </w:tcPr>
          <w:p>
            <w:pPr>
              <w:pStyle w:val="5"/>
              <w:spacing w:before="1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从化区科技工业和信息化局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pStyle w:val="5"/>
              <w:spacing w:before="1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戚杰枝</w:t>
            </w:r>
          </w:p>
          <w:p>
            <w:pPr>
              <w:pStyle w:val="5"/>
              <w:spacing w:before="1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伍  颖</w:t>
            </w:r>
          </w:p>
        </w:tc>
        <w:tc>
          <w:tcPr>
            <w:tcW w:w="2383" w:type="dxa"/>
            <w:shd w:val="clear" w:color="auto" w:fill="auto"/>
            <w:vAlign w:val="center"/>
          </w:tcPr>
          <w:p>
            <w:pPr>
              <w:pStyle w:val="5"/>
              <w:spacing w:before="1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87926183</w:t>
            </w:r>
          </w:p>
        </w:tc>
        <w:tc>
          <w:tcPr>
            <w:tcW w:w="5461" w:type="dxa"/>
            <w:shd w:val="clear" w:color="auto" w:fill="auto"/>
            <w:vAlign w:val="center"/>
          </w:tcPr>
          <w:p>
            <w:pPr>
              <w:pStyle w:val="5"/>
              <w:spacing w:before="1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从化区口岸路4栋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楼科技发展科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pStyle w:val="5"/>
              <w:spacing w:before="1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3888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增城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经济技术开发区科技创新局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  <w:t>陈超鸿</w:t>
            </w:r>
          </w:p>
        </w:tc>
        <w:tc>
          <w:tcPr>
            <w:tcW w:w="2383" w:type="dxa"/>
            <w:shd w:val="clear" w:color="auto" w:fill="auto"/>
            <w:vAlign w:val="center"/>
          </w:tcPr>
          <w:p>
            <w:pPr>
              <w:pStyle w:val="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82683362</w:t>
            </w:r>
          </w:p>
        </w:tc>
        <w:tc>
          <w:tcPr>
            <w:tcW w:w="5461" w:type="dxa"/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增城区宁西街香山大道2号科技创新局214室</w:t>
            </w:r>
          </w:p>
        </w:tc>
      </w:tr>
    </w:tbl>
    <w:p>
      <w:pPr>
        <w:ind w:left="0" w:leftChars="0" w:firstLine="0" w:firstLineChars="0"/>
        <w:jc w:val="both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sectPr>
      <w:pgSz w:w="16838" w:h="11906" w:orient="landscape"/>
      <w:pgMar w:top="1293" w:right="1440" w:bottom="1293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678C9"/>
    <w:rsid w:val="03F90AE6"/>
    <w:rsid w:val="04BA539F"/>
    <w:rsid w:val="08A1072F"/>
    <w:rsid w:val="0BC67500"/>
    <w:rsid w:val="130A686C"/>
    <w:rsid w:val="17A440D7"/>
    <w:rsid w:val="25A46CBC"/>
    <w:rsid w:val="272E26D1"/>
    <w:rsid w:val="29600B3C"/>
    <w:rsid w:val="2A923115"/>
    <w:rsid w:val="2B6B7E4B"/>
    <w:rsid w:val="31376626"/>
    <w:rsid w:val="32A95302"/>
    <w:rsid w:val="3FB47568"/>
    <w:rsid w:val="401037D8"/>
    <w:rsid w:val="405A1423"/>
    <w:rsid w:val="417D62D7"/>
    <w:rsid w:val="476937D3"/>
    <w:rsid w:val="49A02651"/>
    <w:rsid w:val="4E296E9F"/>
    <w:rsid w:val="54CA6E83"/>
    <w:rsid w:val="55F06C20"/>
    <w:rsid w:val="5A0A227A"/>
    <w:rsid w:val="5A250E62"/>
    <w:rsid w:val="60C43183"/>
    <w:rsid w:val="665C20B0"/>
    <w:rsid w:val="6796730E"/>
    <w:rsid w:val="71E678C9"/>
    <w:rsid w:val="7407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745</Characters>
  <Lines>0</Lines>
  <Paragraphs>0</Paragraphs>
  <TotalTime>9</TotalTime>
  <ScaleCrop>false</ScaleCrop>
  <LinksUpToDate>false</LinksUpToDate>
  <CharactersWithSpaces>759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2025-06-04T01:47:00Z</dcterms:created>
  <dc:creator>符烽</dc:creator>
  <cp:lastModifiedBy>贺梓函</cp:lastModifiedBy>
  <dcterms:modified xsi:type="dcterms:W3CDTF">2025-06-13T04:59:10Z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BA7BABD714F141139828E59ABDDF4189_13</vt:lpwstr>
  </property>
  <property fmtid="{D5CDD505-2E9C-101B-9397-08002B2CF9AE}" pid="4" name="KSOTemplateDocerSaveRecord">
    <vt:lpwstr>eyJoZGlkIjoiNGQwNGE2YzFiOGNlNGFkZmJiZmJhOWUzZDhjODhhNTIiLCJ1c2VySWQiOiIxOTUyNjI5NjEifQ==</vt:lpwstr>
  </property>
</Properties>
</file>